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0F" w:rsidRPr="009A09F2" w:rsidRDefault="00920B0F" w:rsidP="0092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9A09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object w:dxaOrig="1126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 fillcolor="window">
            <v:imagedata r:id="rId5" o:title=""/>
          </v:shape>
          <o:OLEObject Type="Embed" ProgID="Word.Picture.8" ShapeID="_x0000_i1025" DrawAspect="Content" ObjectID="_1573026924" r:id="rId6"/>
        </w:object>
      </w:r>
    </w:p>
    <w:p w:rsidR="00920B0F" w:rsidRPr="009A09F2" w:rsidRDefault="00920B0F" w:rsidP="0092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44"/>
          <w:szCs w:val="20"/>
          <w:lang w:eastAsia="ru-RU"/>
        </w:rPr>
      </w:pPr>
      <w:r w:rsidRPr="009A09F2">
        <w:rPr>
          <w:rFonts w:ascii="Times New Roman" w:eastAsia="Times New Roman" w:hAnsi="Times New Roman" w:cs="Times New Roman"/>
          <w:b/>
          <w:color w:val="000080"/>
          <w:sz w:val="44"/>
          <w:szCs w:val="20"/>
          <w:lang w:eastAsia="ru-RU"/>
        </w:rPr>
        <w:t>ГЛАВА</w:t>
      </w:r>
    </w:p>
    <w:p w:rsidR="00920B0F" w:rsidRPr="009A09F2" w:rsidRDefault="00920B0F" w:rsidP="0092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</w:pPr>
      <w:r w:rsidRPr="009A09F2"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  <w:t>муниципального образования</w:t>
      </w:r>
    </w:p>
    <w:p w:rsidR="00920B0F" w:rsidRPr="009A09F2" w:rsidRDefault="00920B0F" w:rsidP="0092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</w:pPr>
      <w:r w:rsidRPr="009A09F2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«Сельское  поселение  ФЕДИНСКОЕ»</w:t>
      </w:r>
    </w:p>
    <w:p w:rsidR="00920B0F" w:rsidRPr="009A09F2" w:rsidRDefault="00920B0F" w:rsidP="00920B0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  <w:r w:rsidRPr="009A09F2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>Воскресенского муниципального района Московской области</w:t>
      </w:r>
    </w:p>
    <w:p w:rsidR="00920B0F" w:rsidRPr="009A09F2" w:rsidRDefault="00920B0F" w:rsidP="0092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</w:pPr>
    </w:p>
    <w:p w:rsidR="00920B0F" w:rsidRPr="009A09F2" w:rsidRDefault="00920B0F" w:rsidP="00920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</w:pPr>
      <w:r w:rsidRPr="009A09F2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4306B09" wp14:editId="308716AE">
                <wp:simplePos x="0" y="0"/>
                <wp:positionH relativeFrom="column">
                  <wp:posOffset>-142875</wp:posOffset>
                </wp:positionH>
                <wp:positionV relativeFrom="paragraph">
                  <wp:posOffset>119379</wp:posOffset>
                </wp:positionV>
                <wp:extent cx="6543040" cy="0"/>
                <wp:effectExtent l="0" t="19050" r="1016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25pt,9.4pt" to="503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" strokecolor="#036" strokeweight="4.5pt">
                <v:stroke linestyle="thickThin"/>
              </v:line>
            </w:pict>
          </mc:Fallback>
        </mc:AlternateContent>
      </w:r>
      <w:r w:rsidRPr="009A09F2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ab/>
      </w:r>
      <w:r w:rsidRPr="009A09F2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ab/>
      </w:r>
      <w:r w:rsidRPr="009A09F2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ab/>
      </w:r>
      <w:r w:rsidRPr="009A09F2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ab/>
      </w:r>
      <w:r w:rsidRPr="009A09F2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ab/>
      </w:r>
    </w:p>
    <w:p w:rsidR="00920B0F" w:rsidRDefault="00920B0F" w:rsidP="00920B0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B0F" w:rsidRPr="009A09F2" w:rsidRDefault="00920B0F" w:rsidP="00920B0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A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920B0F" w:rsidRPr="009A09F2" w:rsidRDefault="00920B0F" w:rsidP="00920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806C62" w:rsidRPr="00BE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октября</w:t>
      </w:r>
      <w:r w:rsidRPr="00BE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806C62" w:rsidRPr="00BE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E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</w:t>
      </w:r>
      <w:r w:rsidR="00806C62" w:rsidRPr="00BE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</w:p>
    <w:p w:rsidR="00920B0F" w:rsidRPr="009A09F2" w:rsidRDefault="00920B0F" w:rsidP="00920B0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5DD" w:rsidRDefault="002975DD" w:rsidP="00920B0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2975DD" w:rsidRDefault="002975DD" w:rsidP="00920B0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975DD" w:rsidRDefault="002975DD" w:rsidP="00920B0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«Сельское поселение Фединское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22.12.2016г. №49</w:t>
      </w:r>
    </w:p>
    <w:p w:rsidR="00920B0F" w:rsidRPr="00B04CE8" w:rsidRDefault="00830D00" w:rsidP="00920B0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20B0F" w:rsidRPr="00B04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муниципальных программ </w:t>
      </w:r>
    </w:p>
    <w:p w:rsidR="00920B0F" w:rsidRPr="00B04CE8" w:rsidRDefault="00920B0F" w:rsidP="00920B0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«Сельское поселение Фединское» </w:t>
      </w:r>
    </w:p>
    <w:p w:rsidR="00920B0F" w:rsidRPr="00B04CE8" w:rsidRDefault="00920B0F" w:rsidP="00920B0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Воскресенского муниципального района</w:t>
      </w:r>
    </w:p>
    <w:p w:rsidR="00920B0F" w:rsidRPr="00B04CE8" w:rsidRDefault="00920B0F" w:rsidP="00920B0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</w:t>
      </w:r>
      <w:r w:rsidR="00830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20B0F" w:rsidRPr="009A09F2" w:rsidRDefault="00536021" w:rsidP="00920B0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20B0F"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Главы муниципального образования «Сельское поселение Фединское» Воскресенского муниципального района Московской области от 26.11.2014г. №480 «О порядке разработки и реализации муниципальных целевых программ муниципального образования «Сельское поселение Фединское Воскресенского муниципального района Московской области,</w:t>
      </w:r>
      <w:r w:rsidR="00F4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совершенствования бюджетного процесса, в связи с уточнением перечня муниципальных</w:t>
      </w:r>
      <w:proofErr w:type="gramEnd"/>
      <w:r w:rsidR="00F4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6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(подпрограмм)</w:t>
      </w:r>
      <w:r w:rsidR="00F428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0B0F" w:rsidRPr="009A09F2" w:rsidRDefault="00920B0F" w:rsidP="00920B0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20B0F" w:rsidRPr="009A09F2" w:rsidRDefault="00920B0F" w:rsidP="00305CF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5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</w:t>
      </w:r>
      <w:r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муниципальных программ муниципального образования «Сельское поселение Фединское Воскресенского муниципального района Московской области</w:t>
      </w:r>
      <w:r w:rsidRPr="009A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4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</w:t>
      </w:r>
      <w:r w:rsidR="0035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  <w:r w:rsidR="00C464BB"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«Сельское поселение Фединское</w:t>
      </w:r>
      <w:r w:rsidR="00C464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64BB" w:rsidRPr="003C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64BB" w:rsidRPr="00EF1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22.12.2016г. №49</w:t>
      </w:r>
      <w:r w:rsidR="00C4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05CF5" w:rsidRPr="00B04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муниципальных программ муниципального образования «Сельское поселение Фединское» Воскресенского муниципального района</w:t>
      </w:r>
      <w:r w:rsidR="0030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5CF5" w:rsidRPr="00B04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</w:t>
      </w:r>
      <w:r w:rsidR="0030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F3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утвердив его в новой редакции, согласно приложению</w:t>
      </w:r>
      <w:r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5AF" w:rsidRDefault="00920B0F" w:rsidP="00A01C14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34A6F" w:rsidRPr="00F3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посредством размещения на официальном сайте администрации </w:t>
      </w:r>
      <w:r w:rsidR="00F34A6F" w:rsidRPr="00F34A6F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«Сельское поселение </w:t>
      </w:r>
      <w:r w:rsidR="00F34A6F" w:rsidRPr="00F34A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Фединское» в сети «Интернет».</w:t>
      </w:r>
    </w:p>
    <w:p w:rsidR="006C5DE7" w:rsidRDefault="00654A5E" w:rsidP="00920B0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0B0F"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20B0F"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20B0F"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6C5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20B0F" w:rsidRPr="009A09F2" w:rsidRDefault="00920B0F" w:rsidP="0092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B0F" w:rsidRPr="009A09F2" w:rsidRDefault="00920B0F" w:rsidP="0092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B0F" w:rsidRPr="009A09F2" w:rsidRDefault="00920B0F" w:rsidP="0092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20B0F" w:rsidRPr="009A09F2" w:rsidRDefault="00920B0F" w:rsidP="00920B0F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«Сельское поселение Фединское»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Дорошкевич И.А.</w:t>
      </w:r>
    </w:p>
    <w:p w:rsidR="00654A5E" w:rsidRDefault="00654A5E" w:rsidP="00920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E" w:rsidRDefault="00654A5E" w:rsidP="00920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E" w:rsidRDefault="00654A5E" w:rsidP="00920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0F" w:rsidRPr="009A09F2" w:rsidRDefault="00920B0F" w:rsidP="00920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F3B4C" w:rsidRDefault="00920B0F" w:rsidP="00920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920B0F" w:rsidRPr="009A09F2" w:rsidRDefault="00920B0F" w:rsidP="00920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</w:t>
      </w:r>
    </w:p>
    <w:p w:rsidR="00920B0F" w:rsidRPr="009A09F2" w:rsidRDefault="00920B0F" w:rsidP="00920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«Сельское поселение Фединское» </w:t>
      </w:r>
    </w:p>
    <w:p w:rsidR="003E306B" w:rsidRPr="00B24C92" w:rsidRDefault="003E306B" w:rsidP="003E3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18.10.2017г. №29</w:t>
      </w:r>
    </w:p>
    <w:p w:rsidR="00920B0F" w:rsidRPr="009A09F2" w:rsidRDefault="00920B0F" w:rsidP="00920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4323"/>
        <w:gridCol w:w="5175"/>
      </w:tblGrid>
      <w:tr w:rsidR="00920B0F" w:rsidRPr="009A09F2" w:rsidTr="005E3C73">
        <w:tc>
          <w:tcPr>
            <w:tcW w:w="851" w:type="dxa"/>
          </w:tcPr>
          <w:p w:rsidR="00920B0F" w:rsidRPr="009A09F2" w:rsidRDefault="00920B0F" w:rsidP="00295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3" w:type="dxa"/>
          </w:tcPr>
          <w:p w:rsidR="00920B0F" w:rsidRPr="009A09F2" w:rsidRDefault="00920B0F" w:rsidP="00295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5175" w:type="dxa"/>
          </w:tcPr>
          <w:p w:rsidR="00920B0F" w:rsidRPr="009A09F2" w:rsidRDefault="00920B0F" w:rsidP="00295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20B0F" w:rsidRPr="009A09F2" w:rsidTr="005E3C73">
        <w:tc>
          <w:tcPr>
            <w:tcW w:w="851" w:type="dxa"/>
          </w:tcPr>
          <w:p w:rsidR="00920B0F" w:rsidRPr="009A09F2" w:rsidRDefault="00920B0F" w:rsidP="002952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3" w:type="dxa"/>
          </w:tcPr>
          <w:p w:rsidR="00920B0F" w:rsidRPr="009A09F2" w:rsidRDefault="00920B0F" w:rsidP="00295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информационного обеспечения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Воскресенского муниципального района Московской области в 2017-2019 годы»</w:t>
            </w:r>
          </w:p>
        </w:tc>
        <w:tc>
          <w:tcPr>
            <w:tcW w:w="5175" w:type="dxa"/>
          </w:tcPr>
          <w:p w:rsidR="00920B0F" w:rsidRPr="009A09F2" w:rsidRDefault="00920B0F" w:rsidP="00295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0F" w:rsidRPr="009A09F2" w:rsidRDefault="00920B0F" w:rsidP="00295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«Администрация муниципального образования «Сельское поселение Фединское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Воскресенского муниципального района Московской области</w:t>
            </w:r>
            <w:r w:rsidRPr="009A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20B0F" w:rsidRPr="009A09F2" w:rsidTr="005E3C73">
        <w:tc>
          <w:tcPr>
            <w:tcW w:w="851" w:type="dxa"/>
          </w:tcPr>
          <w:p w:rsidR="00920B0F" w:rsidRPr="009A09F2" w:rsidRDefault="00920B0F" w:rsidP="002952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3" w:type="dxa"/>
          </w:tcPr>
          <w:p w:rsidR="006A4EC0" w:rsidRDefault="005231F0" w:rsidP="006A4E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9F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6A4EC0" w:rsidRDefault="005231F0" w:rsidP="006A4E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2C5" w:rsidRPr="006A12C5">
              <w:rPr>
                <w:rFonts w:ascii="Times New Roman" w:hAnsi="Times New Roman"/>
                <w:sz w:val="24"/>
                <w:szCs w:val="24"/>
              </w:rPr>
              <w:t>«Формирование</w:t>
            </w:r>
            <w:r w:rsidR="006A4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A12C5" w:rsidRPr="006A12C5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  <w:r w:rsidR="006A12C5" w:rsidRPr="006A1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12C5" w:rsidRPr="006A12C5" w:rsidRDefault="006A12C5" w:rsidP="006A4E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2C5">
              <w:rPr>
                <w:rFonts w:ascii="Times New Roman" w:hAnsi="Times New Roman"/>
                <w:sz w:val="24"/>
                <w:szCs w:val="24"/>
              </w:rPr>
              <w:t xml:space="preserve">городской среды сельского поселения Фединское» </w:t>
            </w:r>
            <w:r w:rsidR="006A4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2C5">
              <w:rPr>
                <w:rFonts w:ascii="Times New Roman" w:hAnsi="Times New Roman"/>
                <w:sz w:val="24"/>
                <w:szCs w:val="24"/>
              </w:rPr>
              <w:t>на 2018 – 2022 годы»</w:t>
            </w:r>
          </w:p>
          <w:p w:rsidR="003A6B12" w:rsidRDefault="003A6B12" w:rsidP="003A6B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Подпрограммы:</w:t>
            </w:r>
          </w:p>
          <w:p w:rsidR="00FE29CF" w:rsidRDefault="003A6B12" w:rsidP="005B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F2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266B4" w:rsidRPr="00F266B4">
              <w:rPr>
                <w:rFonts w:ascii="Times New Roman" w:hAnsi="Times New Roman" w:cs="Times New Roman"/>
                <w:sz w:val="24"/>
                <w:szCs w:val="24"/>
              </w:rPr>
              <w:t>Комфортная городская</w:t>
            </w:r>
            <w:r w:rsidR="00F266B4" w:rsidRPr="007A3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6B4" w:rsidRPr="00F266B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F266B4" w:rsidRPr="00F2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3C08" w:rsidRPr="005B3C08" w:rsidRDefault="005B3C08" w:rsidP="005B3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«Благоустройство территорий сельского поселения Фединское»</w:t>
            </w:r>
          </w:p>
          <w:p w:rsidR="00920B0F" w:rsidRPr="005B3C08" w:rsidRDefault="005B3C08" w:rsidP="005B3C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«Энергосбережение и повышение энергетической эффективности»</w:t>
            </w:r>
          </w:p>
        </w:tc>
        <w:tc>
          <w:tcPr>
            <w:tcW w:w="5175" w:type="dxa"/>
          </w:tcPr>
          <w:p w:rsidR="00920B0F" w:rsidRPr="009A09F2" w:rsidRDefault="00920B0F" w:rsidP="00295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«Администрация муниципального образования «Сельское поселение Фединское Воскресенского муниципального района Московской области</w:t>
            </w:r>
            <w:r w:rsidRPr="009A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20B0F" w:rsidRPr="009A09F2" w:rsidTr="004F03DE">
        <w:trPr>
          <w:trHeight w:val="990"/>
        </w:trPr>
        <w:tc>
          <w:tcPr>
            <w:tcW w:w="851" w:type="dxa"/>
          </w:tcPr>
          <w:p w:rsidR="00920B0F" w:rsidRPr="009A09F2" w:rsidRDefault="00920B0F" w:rsidP="002952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3" w:type="dxa"/>
          </w:tcPr>
          <w:p w:rsidR="00EB5FA4" w:rsidRPr="00BD0FF8" w:rsidRDefault="00EB5FA4" w:rsidP="00EB5F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EB5FA4" w:rsidRPr="00BD0FF8" w:rsidRDefault="00EB5FA4" w:rsidP="00EB5F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 на 2017-2019 годы»</w:t>
            </w:r>
          </w:p>
          <w:p w:rsidR="00D44FB7" w:rsidRDefault="00920B0F" w:rsidP="00EB5F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B5FA4" w:rsidRPr="009A09F2" w:rsidRDefault="00EB5FA4" w:rsidP="00381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920B0F" w:rsidRPr="009A09F2" w:rsidRDefault="00920B0F" w:rsidP="00295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«Администрация муниципального образования «Сельское поселение Фединское Воскресенского муниципального района Московской области</w:t>
            </w:r>
            <w:r w:rsidRPr="009A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03C29" w:rsidRPr="009A09F2" w:rsidTr="005E3C73">
        <w:trPr>
          <w:trHeight w:val="2040"/>
        </w:trPr>
        <w:tc>
          <w:tcPr>
            <w:tcW w:w="851" w:type="dxa"/>
          </w:tcPr>
          <w:p w:rsidR="00203C29" w:rsidRPr="009A09F2" w:rsidRDefault="00203C29" w:rsidP="002952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3" w:type="dxa"/>
          </w:tcPr>
          <w:p w:rsidR="00203C29" w:rsidRPr="00BD0FF8" w:rsidRDefault="00203C29" w:rsidP="005D1F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203C29" w:rsidRDefault="00203C29" w:rsidP="00EB5F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пожарной безопасности на территории сельского поселения Фединское Воскресенского муниципального района Московской области на 2017-2019 годы»</w:t>
            </w:r>
          </w:p>
          <w:p w:rsidR="00203C29" w:rsidRPr="00BD0FF8" w:rsidRDefault="00203C29" w:rsidP="00381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203C29" w:rsidRPr="009A09F2" w:rsidRDefault="00203C29" w:rsidP="00BB30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«Администрация муниципального образования «Сельское поселение Фединское Воскресенского муниципального района Московской области</w:t>
            </w:r>
            <w:r w:rsidRPr="009A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03C29" w:rsidRPr="009A09F2" w:rsidTr="005E3C73">
        <w:tc>
          <w:tcPr>
            <w:tcW w:w="851" w:type="dxa"/>
          </w:tcPr>
          <w:p w:rsidR="00203C29" w:rsidRPr="009A09F2" w:rsidRDefault="00203C29" w:rsidP="002952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3" w:type="dxa"/>
          </w:tcPr>
          <w:p w:rsidR="00203C29" w:rsidRPr="009A09F2" w:rsidRDefault="00203C29" w:rsidP="00295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03C29" w:rsidRPr="009A09F2" w:rsidRDefault="00203C29" w:rsidP="00295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«Молодежная политика на территории муниципального</w:t>
            </w:r>
            <w:proofErr w:type="gramEnd"/>
          </w:p>
          <w:p w:rsidR="00203C29" w:rsidRPr="009A09F2" w:rsidRDefault="00203C29" w:rsidP="00295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«Сельское поселение Фединское» Воскресенского </w:t>
            </w:r>
          </w:p>
          <w:p w:rsidR="00203C29" w:rsidRPr="009A09F2" w:rsidRDefault="00203C29" w:rsidP="00295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Московской области на 2017-2019 годы»</w:t>
            </w:r>
          </w:p>
        </w:tc>
        <w:tc>
          <w:tcPr>
            <w:tcW w:w="5175" w:type="dxa"/>
          </w:tcPr>
          <w:p w:rsidR="00203C29" w:rsidRPr="009A09F2" w:rsidRDefault="00203C29" w:rsidP="00295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«Администрация муниципального образования «Сельское поселение Фединское Воскресенского муниципального района Московской области</w:t>
            </w:r>
            <w:r w:rsidRPr="009A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03C29" w:rsidRPr="009A09F2" w:rsidTr="004E43CA">
        <w:trPr>
          <w:trHeight w:val="2340"/>
        </w:trPr>
        <w:tc>
          <w:tcPr>
            <w:tcW w:w="851" w:type="dxa"/>
          </w:tcPr>
          <w:p w:rsidR="00203C29" w:rsidRPr="009A09F2" w:rsidRDefault="00663386" w:rsidP="002952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23" w:type="dxa"/>
          </w:tcPr>
          <w:p w:rsidR="00E421E4" w:rsidRPr="009A09F2" w:rsidRDefault="00E421E4" w:rsidP="00E42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03C29" w:rsidRPr="00102738" w:rsidRDefault="00E421E4" w:rsidP="00E42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03C29" w:rsidRPr="00102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203C29" w:rsidRPr="0010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</w:t>
            </w:r>
          </w:p>
          <w:p w:rsidR="00203C29" w:rsidRPr="00102738" w:rsidRDefault="00203C29" w:rsidP="0029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  <w:p w:rsidR="00203C29" w:rsidRPr="00102738" w:rsidRDefault="00203C29" w:rsidP="00295263">
            <w:pPr>
              <w:keepLine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02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территории муниципального образования </w:t>
            </w:r>
          </w:p>
          <w:p w:rsidR="00203C29" w:rsidRPr="00102738" w:rsidRDefault="00203C29" w:rsidP="00295263">
            <w:pPr>
              <w:keepLine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2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«Сельское поселение </w:t>
            </w:r>
            <w:r w:rsidRPr="0010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Фединское» на 2017-2019 годы</w:t>
            </w:r>
            <w:r w:rsidRPr="00102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203C29" w:rsidRPr="009A09F2" w:rsidRDefault="00203C29" w:rsidP="00295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203C29" w:rsidRPr="009A09F2" w:rsidRDefault="00203C29" w:rsidP="00295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«Администрация муниципального образования «Сельское поселение Фединское Воскресенского муниципального района Московской области</w:t>
            </w:r>
            <w:r w:rsidRPr="009A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E43CA" w:rsidRPr="009A09F2" w:rsidTr="005E3C73">
        <w:trPr>
          <w:trHeight w:val="420"/>
        </w:trPr>
        <w:tc>
          <w:tcPr>
            <w:tcW w:w="851" w:type="dxa"/>
          </w:tcPr>
          <w:p w:rsidR="004E43CA" w:rsidRDefault="00663386" w:rsidP="002952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3" w:type="dxa"/>
          </w:tcPr>
          <w:p w:rsidR="00A341DA" w:rsidRPr="009A09F2" w:rsidRDefault="00A341DA" w:rsidP="00A341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E43CA" w:rsidRPr="00102738" w:rsidRDefault="00A341DA" w:rsidP="004E43C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4E43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культуры муниципального образования «Сельское п</w:t>
            </w:r>
            <w:r w:rsidR="00C310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оселение Фединское» на 2018-2020</w:t>
            </w:r>
            <w:bookmarkStart w:id="0" w:name="_GoBack"/>
            <w:bookmarkEnd w:id="0"/>
            <w:r w:rsidR="004E43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5175" w:type="dxa"/>
          </w:tcPr>
          <w:p w:rsidR="004E43CA" w:rsidRPr="009A09F2" w:rsidRDefault="004E43CA" w:rsidP="00295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«Администрация муниципального образования «Сельское поселение Фединское Воскресенского муниципального района Московской области</w:t>
            </w:r>
            <w:r w:rsidRPr="009A0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920B0F" w:rsidRDefault="00920B0F" w:rsidP="00920B0F"/>
    <w:p w:rsidR="005B5F8D" w:rsidRDefault="005B5F8D"/>
    <w:sectPr w:rsidR="005B5F8D" w:rsidSect="006C5DE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B9"/>
    <w:rsid w:val="000E4BE4"/>
    <w:rsid w:val="00180B90"/>
    <w:rsid w:val="001A163E"/>
    <w:rsid w:val="00203C29"/>
    <w:rsid w:val="002975DD"/>
    <w:rsid w:val="002B1311"/>
    <w:rsid w:val="00305CF5"/>
    <w:rsid w:val="003519E1"/>
    <w:rsid w:val="0038112E"/>
    <w:rsid w:val="003A6B12"/>
    <w:rsid w:val="003E306B"/>
    <w:rsid w:val="00416DBB"/>
    <w:rsid w:val="00431CBC"/>
    <w:rsid w:val="004341F1"/>
    <w:rsid w:val="0046045E"/>
    <w:rsid w:val="00491288"/>
    <w:rsid w:val="004E43CA"/>
    <w:rsid w:val="004F03DE"/>
    <w:rsid w:val="005231F0"/>
    <w:rsid w:val="00536021"/>
    <w:rsid w:val="00554B83"/>
    <w:rsid w:val="00564974"/>
    <w:rsid w:val="005A6E3F"/>
    <w:rsid w:val="005B1BB9"/>
    <w:rsid w:val="005B3C08"/>
    <w:rsid w:val="005B5F8D"/>
    <w:rsid w:val="005D1F0B"/>
    <w:rsid w:val="005E3C73"/>
    <w:rsid w:val="00636055"/>
    <w:rsid w:val="00654A5E"/>
    <w:rsid w:val="00663386"/>
    <w:rsid w:val="006A12C5"/>
    <w:rsid w:val="006A4EC0"/>
    <w:rsid w:val="006C5DE7"/>
    <w:rsid w:val="006E4F82"/>
    <w:rsid w:val="00712275"/>
    <w:rsid w:val="00806C62"/>
    <w:rsid w:val="00830D00"/>
    <w:rsid w:val="008423A1"/>
    <w:rsid w:val="00920B0F"/>
    <w:rsid w:val="00925CDD"/>
    <w:rsid w:val="009418CD"/>
    <w:rsid w:val="00A01C14"/>
    <w:rsid w:val="00A341DA"/>
    <w:rsid w:val="00A54332"/>
    <w:rsid w:val="00A557D4"/>
    <w:rsid w:val="00B24C92"/>
    <w:rsid w:val="00B76E1C"/>
    <w:rsid w:val="00BC7B4A"/>
    <w:rsid w:val="00BD0FF8"/>
    <w:rsid w:val="00BE3D69"/>
    <w:rsid w:val="00C310F5"/>
    <w:rsid w:val="00C464BB"/>
    <w:rsid w:val="00C54593"/>
    <w:rsid w:val="00D250C8"/>
    <w:rsid w:val="00D44B11"/>
    <w:rsid w:val="00D44FB7"/>
    <w:rsid w:val="00DE35AF"/>
    <w:rsid w:val="00DF2AB8"/>
    <w:rsid w:val="00DF3B4C"/>
    <w:rsid w:val="00E421E4"/>
    <w:rsid w:val="00EB5FA4"/>
    <w:rsid w:val="00EF1B5B"/>
    <w:rsid w:val="00F266B4"/>
    <w:rsid w:val="00F34A6F"/>
    <w:rsid w:val="00F42861"/>
    <w:rsid w:val="00FE2722"/>
    <w:rsid w:val="00FE29CF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12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12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107</cp:revision>
  <cp:lastPrinted>2017-11-15T06:49:00Z</cp:lastPrinted>
  <dcterms:created xsi:type="dcterms:W3CDTF">2017-11-10T11:20:00Z</dcterms:created>
  <dcterms:modified xsi:type="dcterms:W3CDTF">2017-11-24T07:09:00Z</dcterms:modified>
</cp:coreProperties>
</file>